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77E7D" w14:textId="77777777" w:rsidR="00C83C03" w:rsidRPr="00C83C03" w:rsidRDefault="00C83C03" w:rsidP="00C83C03">
      <w:pPr>
        <w:rPr>
          <w:b/>
          <w:bCs/>
        </w:rPr>
      </w:pPr>
      <w:r w:rsidRPr="00C83C03">
        <w:rPr>
          <w:b/>
          <w:bCs/>
        </w:rPr>
        <w:t>AVTAL OM ÅTGÄRD SOM PÅVERKAR BYGGNADEN</w:t>
      </w:r>
    </w:p>
    <w:p w14:paraId="739C65D0" w14:textId="77777777" w:rsidR="00C83C03" w:rsidRPr="00C83C03" w:rsidRDefault="00C83C03" w:rsidP="00C83C03">
      <w:pPr>
        <w:rPr>
          <w:b/>
          <w:bCs/>
        </w:rPr>
      </w:pPr>
      <w:r w:rsidRPr="00C83C03">
        <w:rPr>
          <w:b/>
          <w:bCs/>
        </w:rPr>
        <w:t>Bostadsrättsförening:</w:t>
      </w:r>
    </w:p>
    <w:p w14:paraId="51FAC5B0" w14:textId="77777777" w:rsidR="00C83C03" w:rsidRPr="00C83C03" w:rsidRDefault="00C83C03" w:rsidP="00C83C03">
      <w:r w:rsidRPr="00C83C03">
        <w:rPr>
          <w:b/>
          <w:bCs/>
        </w:rPr>
        <w:t xml:space="preserve">BRF </w:t>
      </w:r>
      <w:proofErr w:type="spellStart"/>
      <w:r w:rsidRPr="00C83C03">
        <w:rPr>
          <w:b/>
          <w:bCs/>
        </w:rPr>
        <w:t>Gladarberg</w:t>
      </w:r>
      <w:proofErr w:type="spellEnd"/>
    </w:p>
    <w:p w14:paraId="1C7EC4C9" w14:textId="77777777" w:rsidR="00C83C03" w:rsidRPr="00C83C03" w:rsidRDefault="00C83C03" w:rsidP="00C83C03">
      <w:pPr>
        <w:rPr>
          <w:b/>
          <w:bCs/>
        </w:rPr>
      </w:pPr>
      <w:r w:rsidRPr="00C83C03">
        <w:rPr>
          <w:b/>
          <w:bCs/>
        </w:rPr>
        <w:t>Bostadsrättsinnehavare:</w:t>
      </w:r>
    </w:p>
    <w:p w14:paraId="46501050" w14:textId="77777777" w:rsidR="00C83C03" w:rsidRPr="00C83C03" w:rsidRDefault="00C83C03" w:rsidP="00C83C03">
      <w:r w:rsidRPr="00C83C03">
        <w:t>Namn: .............................................................................................................................</w:t>
      </w:r>
      <w:r w:rsidRPr="00C83C03">
        <w:br/>
        <w:t>Personnummer: ............................................................................................................</w:t>
      </w:r>
      <w:r w:rsidRPr="00C83C03">
        <w:br/>
        <w:t>Adress: ..............................................................................................................................</w:t>
      </w:r>
      <w:r w:rsidRPr="00C83C03">
        <w:br/>
        <w:t>Lägenhetsnummer: .........................................................................................................</w:t>
      </w:r>
    </w:p>
    <w:p w14:paraId="088E96DF" w14:textId="46144A60" w:rsidR="00C83C03" w:rsidRPr="00C83C03" w:rsidRDefault="00C83C03" w:rsidP="00C83C03"/>
    <w:p w14:paraId="613E9944" w14:textId="77777777" w:rsidR="00C83C03" w:rsidRPr="00C83C03" w:rsidRDefault="00C83C03" w:rsidP="00C83C03">
      <w:pPr>
        <w:rPr>
          <w:b/>
          <w:bCs/>
        </w:rPr>
      </w:pPr>
      <w:r w:rsidRPr="00C83C03">
        <w:rPr>
          <w:b/>
          <w:bCs/>
        </w:rPr>
        <w:t>§ 1</w:t>
      </w:r>
    </w:p>
    <w:p w14:paraId="398A9EA5" w14:textId="77777777" w:rsidR="00C83C03" w:rsidRPr="00C83C03" w:rsidRDefault="00C83C03" w:rsidP="00C83C03">
      <w:r w:rsidRPr="00C83C03">
        <w:rPr>
          <w:b/>
          <w:bCs/>
        </w:rPr>
        <w:t>Avtalets omfattning</w:t>
      </w:r>
      <w:r w:rsidRPr="00C83C03">
        <w:br/>
        <w:t>Föreningen medger härmed att bostadsrättsinnehavaren, på egen bekostnad, får vidta följande åtgärd/åtgärder på eller i sin bostadsrätt:</w:t>
      </w:r>
    </w:p>
    <w:p w14:paraId="15F4EAB9" w14:textId="30D71383" w:rsidR="00C83C03" w:rsidRPr="00C83C03" w:rsidRDefault="00C83C03" w:rsidP="00C83C03">
      <w:r w:rsidRPr="00C83C03">
        <w:t>.............................................................................................................................. (</w:t>
      </w:r>
      <w:proofErr w:type="gramStart"/>
      <w:r w:rsidRPr="00C83C03">
        <w:t>t.ex.</w:t>
      </w:r>
      <w:proofErr w:type="gramEnd"/>
      <w:r w:rsidRPr="00C83C03">
        <w:t xml:space="preserve"> markis, inglasning av balkong, altan, luftvärmepump </w:t>
      </w:r>
      <w:proofErr w:type="gramStart"/>
      <w:r w:rsidRPr="00C83C03">
        <w:t>etc.</w:t>
      </w:r>
      <w:proofErr w:type="gramEnd"/>
      <w:r w:rsidRPr="00C83C03">
        <w:t>)</w:t>
      </w:r>
    </w:p>
    <w:p w14:paraId="6FDD7952" w14:textId="77777777" w:rsidR="00C83C03" w:rsidRPr="00C83C03" w:rsidRDefault="00C83C03" w:rsidP="00C83C03">
      <w:r w:rsidRPr="00C83C03">
        <w:t>Föreningens medgivande gäller endast under förutsättning att bostadsrättsinnehavaren följer samtliga villkor i detta avtal samt tillämpliga lagar, myndighetsföreskrifter och föreningens stadgar.</w:t>
      </w:r>
    </w:p>
    <w:p w14:paraId="1E842EE2" w14:textId="13763126" w:rsidR="00C83C03" w:rsidRPr="00C83C03" w:rsidRDefault="00C83C03" w:rsidP="00C83C03"/>
    <w:p w14:paraId="500763C0" w14:textId="77777777" w:rsidR="00C83C03" w:rsidRPr="00C83C03" w:rsidRDefault="00C83C03" w:rsidP="00C83C03">
      <w:pPr>
        <w:rPr>
          <w:b/>
          <w:bCs/>
        </w:rPr>
      </w:pPr>
      <w:r w:rsidRPr="00C83C03">
        <w:rPr>
          <w:b/>
          <w:bCs/>
        </w:rPr>
        <w:t>§ 2</w:t>
      </w:r>
    </w:p>
    <w:p w14:paraId="468A99D0" w14:textId="77777777" w:rsidR="00C83C03" w:rsidRPr="00C83C03" w:rsidRDefault="00C83C03" w:rsidP="00C83C03">
      <w:r w:rsidRPr="00C83C03">
        <w:rPr>
          <w:b/>
          <w:bCs/>
        </w:rPr>
        <w:t>Utförande och ansvar</w:t>
      </w:r>
      <w:r w:rsidRPr="00C83C03">
        <w:br/>
        <w:t>Åtgärden ska utföras fackmannamässigt och i enlighet med tillverkarens anvisningar samt gällande regler från berörda myndigheter och kommunen (</w:t>
      </w:r>
      <w:proofErr w:type="gramStart"/>
      <w:r w:rsidRPr="00C83C03">
        <w:t>t.ex.</w:t>
      </w:r>
      <w:proofErr w:type="gramEnd"/>
      <w:r w:rsidRPr="00C83C03">
        <w:t xml:space="preserve"> bygglovsfria åtgärder enligt Örebro kommuns riktlinjer).</w:t>
      </w:r>
    </w:p>
    <w:p w14:paraId="4E3B8AF7" w14:textId="77777777" w:rsidR="00C83C03" w:rsidRPr="00C83C03" w:rsidRDefault="00C83C03" w:rsidP="00C83C03">
      <w:r w:rsidRPr="00C83C03">
        <w:t>Eventuella skador på byggnad, fasad, installationer eller fastighet som uppkommer till följd av åtgärden eller dess montering ska ersättas och åtgärdas av bostadsrättsinnehavaren på egen bekostnad.</w:t>
      </w:r>
    </w:p>
    <w:p w14:paraId="5D4F0DBB" w14:textId="38484457" w:rsidR="00C83C03" w:rsidRPr="00C83C03" w:rsidRDefault="00C83C03" w:rsidP="00C83C03"/>
    <w:p w14:paraId="3CCE9D45" w14:textId="77777777" w:rsidR="00C83C03" w:rsidRPr="00C83C03" w:rsidRDefault="00C83C03" w:rsidP="00C83C03">
      <w:pPr>
        <w:rPr>
          <w:b/>
          <w:bCs/>
        </w:rPr>
      </w:pPr>
      <w:r w:rsidRPr="00C83C03">
        <w:rPr>
          <w:b/>
          <w:bCs/>
        </w:rPr>
        <w:t>§ 3</w:t>
      </w:r>
    </w:p>
    <w:p w14:paraId="5D742DD7" w14:textId="77777777" w:rsidR="00C83C03" w:rsidRPr="00C83C03" w:rsidRDefault="00C83C03" w:rsidP="00C83C03">
      <w:r w:rsidRPr="00C83C03">
        <w:rPr>
          <w:b/>
          <w:bCs/>
        </w:rPr>
        <w:lastRenderedPageBreak/>
        <w:t>Underhåll och säkerhet</w:t>
      </w:r>
      <w:r w:rsidRPr="00C83C03">
        <w:br/>
        <w:t>Bostadsrättsinnehavaren ansvarar för att åtgärden hålls i gott och säkert skick, samt att reparation eller underhåll utförs vid behov.</w:t>
      </w:r>
      <w:r w:rsidRPr="00C83C03">
        <w:br/>
        <w:t>Om åtgärden blir skadad, bristfällig eller innebär risk för fara, ska bostadsrättsinnehavaren omedelbart vidta nödvändiga åtgärder eller ta bort installationen.</w:t>
      </w:r>
    </w:p>
    <w:p w14:paraId="4D0F7FC6" w14:textId="477286A9" w:rsidR="00C83C03" w:rsidRPr="00C83C03" w:rsidRDefault="00C83C03" w:rsidP="00C83C03"/>
    <w:p w14:paraId="66A5B3A2" w14:textId="77777777" w:rsidR="00C83C03" w:rsidRPr="00C83C03" w:rsidRDefault="00C83C03" w:rsidP="00C83C03">
      <w:pPr>
        <w:rPr>
          <w:b/>
          <w:bCs/>
        </w:rPr>
      </w:pPr>
      <w:r w:rsidRPr="00C83C03">
        <w:rPr>
          <w:b/>
          <w:bCs/>
        </w:rPr>
        <w:t>§ 4</w:t>
      </w:r>
    </w:p>
    <w:p w14:paraId="7DE92C7C" w14:textId="77777777" w:rsidR="00C83C03" w:rsidRPr="00C83C03" w:rsidRDefault="00C83C03" w:rsidP="00C83C03">
      <w:r w:rsidRPr="00C83C03">
        <w:rPr>
          <w:b/>
          <w:bCs/>
        </w:rPr>
        <w:t>Tillfällig demontering vid föreningens arbeten</w:t>
      </w:r>
      <w:r w:rsidRPr="00C83C03">
        <w:br/>
        <w:t>Om föreningen behöver utföra underhåll, reparation eller renovering som påverkar den installerade åtgärden (</w:t>
      </w:r>
      <w:proofErr w:type="gramStart"/>
      <w:r w:rsidRPr="00C83C03">
        <w:t>t.ex.</w:t>
      </w:r>
      <w:proofErr w:type="gramEnd"/>
      <w:r w:rsidRPr="00C83C03">
        <w:t xml:space="preserve"> fasad-, tak- eller elarbeten), är bostadsrättsinnehavaren skyldig att på egen bekostnad tillfälligt demontera och senare återmontera installationen.</w:t>
      </w:r>
      <w:r w:rsidRPr="00C83C03">
        <w:br/>
        <w:t>Föreningen ska ge skälig framförhållning innan sådan åtgärd krävs.</w:t>
      </w:r>
    </w:p>
    <w:p w14:paraId="755C7AB1" w14:textId="0FA4DF0F" w:rsidR="00C83C03" w:rsidRPr="00C83C03" w:rsidRDefault="00C83C03" w:rsidP="00C83C03"/>
    <w:p w14:paraId="77DBDCFF" w14:textId="77777777" w:rsidR="00C83C03" w:rsidRPr="00C83C03" w:rsidRDefault="00C83C03" w:rsidP="00C83C03">
      <w:pPr>
        <w:rPr>
          <w:b/>
          <w:bCs/>
        </w:rPr>
      </w:pPr>
      <w:r w:rsidRPr="00C83C03">
        <w:rPr>
          <w:b/>
          <w:bCs/>
        </w:rPr>
        <w:t>§ 5</w:t>
      </w:r>
    </w:p>
    <w:p w14:paraId="48BA16DA" w14:textId="77777777" w:rsidR="00C83C03" w:rsidRPr="00C83C03" w:rsidRDefault="00C83C03" w:rsidP="00C83C03">
      <w:r w:rsidRPr="00C83C03">
        <w:rPr>
          <w:b/>
          <w:bCs/>
        </w:rPr>
        <w:t>Återställande och myndighetsbeslut</w:t>
      </w:r>
      <w:r w:rsidRPr="00C83C03">
        <w:br/>
        <w:t>Bostadsrättsinnehavaren är skyldig att omedelbart och på egen bekostnad återställa bostadsrätten till ursprungligt skick om:</w:t>
      </w:r>
    </w:p>
    <w:p w14:paraId="260B788C" w14:textId="77777777" w:rsidR="00C83C03" w:rsidRPr="00C83C03" w:rsidRDefault="00C83C03" w:rsidP="00C83C03">
      <w:pPr>
        <w:numPr>
          <w:ilvl w:val="0"/>
          <w:numId w:val="1"/>
        </w:numPr>
      </w:pPr>
      <w:r w:rsidRPr="00C83C03">
        <w:t>detta avtal inte följs,</w:t>
      </w:r>
    </w:p>
    <w:p w14:paraId="211C540D" w14:textId="77777777" w:rsidR="00C83C03" w:rsidRPr="00C83C03" w:rsidRDefault="00C83C03" w:rsidP="00C83C03">
      <w:pPr>
        <w:numPr>
          <w:ilvl w:val="0"/>
          <w:numId w:val="1"/>
        </w:numPr>
      </w:pPr>
      <w:r w:rsidRPr="00C83C03">
        <w:t>föreningen begär det med stöd av § 4,</w:t>
      </w:r>
    </w:p>
    <w:p w14:paraId="56D12B3F" w14:textId="77777777" w:rsidR="00C83C03" w:rsidRPr="00C83C03" w:rsidRDefault="00C83C03" w:rsidP="00C83C03">
      <w:pPr>
        <w:numPr>
          <w:ilvl w:val="0"/>
          <w:numId w:val="1"/>
        </w:numPr>
      </w:pPr>
      <w:r w:rsidRPr="00C83C03">
        <w:t>myndighet kräver att åtgärden tas bort, eller</w:t>
      </w:r>
    </w:p>
    <w:p w14:paraId="3174F664" w14:textId="77777777" w:rsidR="00C83C03" w:rsidRPr="00C83C03" w:rsidRDefault="00C83C03" w:rsidP="00C83C03">
      <w:pPr>
        <w:numPr>
          <w:ilvl w:val="0"/>
          <w:numId w:val="1"/>
        </w:numPr>
      </w:pPr>
      <w:r w:rsidRPr="00C83C03">
        <w:t>säkerhets- eller byggnadstekniska skäl föreligger.</w:t>
      </w:r>
    </w:p>
    <w:p w14:paraId="6F1D2062" w14:textId="430DF7E0" w:rsidR="00C83C03" w:rsidRPr="00C83C03" w:rsidRDefault="00C83C03" w:rsidP="00C83C03"/>
    <w:p w14:paraId="4B70496F" w14:textId="77777777" w:rsidR="00C83C03" w:rsidRPr="00C83C03" w:rsidRDefault="00C83C03" w:rsidP="00C83C03">
      <w:pPr>
        <w:rPr>
          <w:b/>
          <w:bCs/>
        </w:rPr>
      </w:pPr>
      <w:r w:rsidRPr="00C83C03">
        <w:rPr>
          <w:b/>
          <w:bCs/>
        </w:rPr>
        <w:t>§ 6</w:t>
      </w:r>
    </w:p>
    <w:p w14:paraId="2DBE0EA7" w14:textId="77777777" w:rsidR="00C83C03" w:rsidRPr="00C83C03" w:rsidRDefault="00C83C03" w:rsidP="00C83C03">
      <w:r w:rsidRPr="00C83C03">
        <w:rPr>
          <w:b/>
          <w:bCs/>
        </w:rPr>
        <w:t>Överlåtelse av bostadsrätten</w:t>
      </w:r>
      <w:r w:rsidRPr="00C83C03">
        <w:br/>
        <w:t>Vid överlåtelse av bostadsrätten ska bostadsrättsinnehavaren säkerställa att detta avtal överlåts till den nye bostadsrättshavaren.</w:t>
      </w:r>
      <w:r w:rsidRPr="00C83C03">
        <w:br/>
        <w:t>Om förvärvaren inte accepterar en transport av avtalet ska den nuvarande bostadsrättsinnehavaren, senast vid avflyttning, på egen bekostnad återställa bostadsrätten till ursprungligt skick.</w:t>
      </w:r>
      <w:r w:rsidRPr="00C83C03">
        <w:br/>
        <w:t>Detsamma gäller vid avsägelse av bostadsrätten, om inte annat skriftligen avtalats med föreningen.</w:t>
      </w:r>
    </w:p>
    <w:p w14:paraId="6F44E2A6" w14:textId="09EB1369" w:rsidR="00C83C03" w:rsidRPr="00C83C03" w:rsidRDefault="00C83C03" w:rsidP="00C83C03"/>
    <w:p w14:paraId="40B7ED2C" w14:textId="77777777" w:rsidR="00C83C03" w:rsidRPr="00C83C03" w:rsidRDefault="00C83C03" w:rsidP="00C83C03">
      <w:pPr>
        <w:rPr>
          <w:b/>
          <w:bCs/>
        </w:rPr>
      </w:pPr>
      <w:r w:rsidRPr="00C83C03">
        <w:rPr>
          <w:b/>
          <w:bCs/>
        </w:rPr>
        <w:lastRenderedPageBreak/>
        <w:t>§ 7</w:t>
      </w:r>
    </w:p>
    <w:p w14:paraId="6B1275FE" w14:textId="77777777" w:rsidR="00C83C03" w:rsidRPr="00C83C03" w:rsidRDefault="00C83C03" w:rsidP="00C83C03">
      <w:r w:rsidRPr="00C83C03">
        <w:rPr>
          <w:b/>
          <w:bCs/>
        </w:rPr>
        <w:t>Föreningens rätt till återställande</w:t>
      </w:r>
      <w:r w:rsidRPr="00C83C03">
        <w:br/>
        <w:t>Om bostadsrättsinnehavaren inte uppfyller sina skyldigheter enligt detta avtal, medger bostadsrättsinnehavaren att föreningen får låta återställa åtgärden till ursprungligt skick på bostadsrättsinnehavarens bekostnad.</w:t>
      </w:r>
    </w:p>
    <w:p w14:paraId="3E457647" w14:textId="1A545E1E" w:rsidR="00C83C03" w:rsidRPr="00C83C03" w:rsidRDefault="00C83C03" w:rsidP="00C83C03"/>
    <w:p w14:paraId="09D755F1" w14:textId="77777777" w:rsidR="00C83C03" w:rsidRPr="00C83C03" w:rsidRDefault="00C83C03" w:rsidP="00C83C03">
      <w:pPr>
        <w:rPr>
          <w:b/>
          <w:bCs/>
        </w:rPr>
      </w:pPr>
      <w:r w:rsidRPr="00C83C03">
        <w:rPr>
          <w:b/>
          <w:bCs/>
        </w:rPr>
        <w:t>§ 8</w:t>
      </w:r>
    </w:p>
    <w:p w14:paraId="2508B15B" w14:textId="77777777" w:rsidR="00C83C03" w:rsidRPr="00C83C03" w:rsidRDefault="00C83C03" w:rsidP="00C83C03">
      <w:r w:rsidRPr="00C83C03">
        <w:rPr>
          <w:b/>
          <w:bCs/>
        </w:rPr>
        <w:t>Registrering och giltighet</w:t>
      </w:r>
      <w:r w:rsidRPr="00C83C03">
        <w:br/>
        <w:t>Detta avtal ska fogas till föreningens lägenhetsförteckning.</w:t>
      </w:r>
      <w:r w:rsidRPr="00C83C03">
        <w:br/>
        <w:t>Avtalet upphör att gälla när den genomförda åtgärden återställts till ursprungligt skick av bostadsrättsinnehavaren eller av föreningen enligt § 7.</w:t>
      </w:r>
    </w:p>
    <w:p w14:paraId="5988A961" w14:textId="31AB5681" w:rsidR="00C83C03" w:rsidRPr="00C83C03" w:rsidRDefault="00C83C03" w:rsidP="00C83C03"/>
    <w:p w14:paraId="6AD6C65A" w14:textId="77777777" w:rsidR="00C83C03" w:rsidRPr="00C83C03" w:rsidRDefault="00C83C03" w:rsidP="00C83C03">
      <w:pPr>
        <w:rPr>
          <w:b/>
          <w:bCs/>
        </w:rPr>
      </w:pPr>
      <w:r w:rsidRPr="00C83C03">
        <w:rPr>
          <w:b/>
          <w:bCs/>
        </w:rPr>
        <w:t>Underskrifter</w:t>
      </w:r>
    </w:p>
    <w:p w14:paraId="4C845BE9" w14:textId="77777777" w:rsidR="00C83C03" w:rsidRPr="00C83C03" w:rsidRDefault="00C83C03" w:rsidP="00C83C03">
      <w:r w:rsidRPr="00C83C03">
        <w:t>Detta avtal har upprättats i två (2) likalydande exemplar, varav parterna tagit var sitt.</w:t>
      </w:r>
    </w:p>
    <w:p w14:paraId="3F8130AA" w14:textId="77777777" w:rsidR="00C83C03" w:rsidRDefault="00C83C03"/>
    <w:p w14:paraId="42AC8FEC" w14:textId="77777777" w:rsidR="00C83C03" w:rsidRDefault="00C83C03" w:rsidP="00C83C03">
      <w:pPr>
        <w:sectPr w:rsidR="00C83C0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56BA582" w14:textId="77777777" w:rsidR="00C83C03" w:rsidRDefault="00C83C03" w:rsidP="00C83C03">
      <w:r>
        <w:t>Datum och ort</w:t>
      </w:r>
    </w:p>
    <w:p w14:paraId="0DCBD167" w14:textId="77777777" w:rsidR="00C83C03" w:rsidRDefault="00C83C03" w:rsidP="00C83C03"/>
    <w:p w14:paraId="5D0FC9A6" w14:textId="77777777" w:rsidR="00C83C03" w:rsidRDefault="00C83C03" w:rsidP="00C83C03"/>
    <w:p w14:paraId="10D15BC6" w14:textId="77777777" w:rsidR="00C83C03" w:rsidRDefault="00C83C03" w:rsidP="00C83C03">
      <w:r>
        <w:t>Underskrift Brf</w:t>
      </w:r>
    </w:p>
    <w:p w14:paraId="4ABA7CCB" w14:textId="77777777" w:rsidR="00C83C03" w:rsidRDefault="00C83C03" w:rsidP="00C83C03"/>
    <w:p w14:paraId="439C840D" w14:textId="77777777" w:rsidR="00C83C03" w:rsidRDefault="00C83C03" w:rsidP="00C83C03"/>
    <w:p w14:paraId="6F52449F" w14:textId="77777777" w:rsidR="00C83C03" w:rsidRDefault="00C83C03" w:rsidP="00C83C03">
      <w:r>
        <w:t>Namnförtydligande</w:t>
      </w:r>
    </w:p>
    <w:p w14:paraId="421F6F8A" w14:textId="77777777" w:rsidR="00C83C03" w:rsidRDefault="00C83C03" w:rsidP="00C83C03"/>
    <w:p w14:paraId="4B06CAA3" w14:textId="77777777" w:rsidR="00C83C03" w:rsidRDefault="00C83C03" w:rsidP="00C83C03">
      <w:r>
        <w:t>Datum och ort</w:t>
      </w:r>
    </w:p>
    <w:p w14:paraId="5E98B052" w14:textId="77777777" w:rsidR="00C83C03" w:rsidRDefault="00C83C03" w:rsidP="00C83C03"/>
    <w:p w14:paraId="3F47DB53" w14:textId="77777777" w:rsidR="00C83C03" w:rsidRDefault="00C83C03" w:rsidP="00C83C03"/>
    <w:p w14:paraId="22B12337" w14:textId="77777777" w:rsidR="00C83C03" w:rsidRDefault="00C83C03" w:rsidP="00C83C03">
      <w:r>
        <w:t>Underskrift bostadsrättsinnehavare</w:t>
      </w:r>
    </w:p>
    <w:p w14:paraId="00A0BE44" w14:textId="77777777" w:rsidR="00C83C03" w:rsidRDefault="00C83C03" w:rsidP="00C83C03"/>
    <w:p w14:paraId="53ABCCF5" w14:textId="77777777" w:rsidR="00C83C03" w:rsidRDefault="00C83C03" w:rsidP="00C83C03"/>
    <w:p w14:paraId="31AFDC8B" w14:textId="77777777" w:rsidR="00C83C03" w:rsidRDefault="00C83C03" w:rsidP="00C83C03">
      <w:r>
        <w:t xml:space="preserve">Namnförtydligande </w:t>
      </w:r>
    </w:p>
    <w:p w14:paraId="711A2464" w14:textId="77777777" w:rsidR="00C83C03" w:rsidRDefault="00C83C03">
      <w:pPr>
        <w:sectPr w:rsidR="00C83C03" w:rsidSect="00C83C03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339FC902" w14:textId="77777777" w:rsidR="00C83C03" w:rsidRDefault="00C83C03"/>
    <w:sectPr w:rsidR="00C83C03" w:rsidSect="00C83C03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C6512"/>
    <w:multiLevelType w:val="multilevel"/>
    <w:tmpl w:val="54C6A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2566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395"/>
    <w:rsid w:val="005D023F"/>
    <w:rsid w:val="00C83C03"/>
    <w:rsid w:val="00CA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707B9"/>
  <w15:chartTrackingRefBased/>
  <w15:docId w15:val="{3A3B4639-2295-4C15-8182-7DF06B8F9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A2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A2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A23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A2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A23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A2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A2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A2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A2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A23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A23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A23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A239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A239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A239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A239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A239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A239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A2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A2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A2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A2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A2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A239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A239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A239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A23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A239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A23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479</Words>
  <Characters>3331</Characters>
  <Application>Microsoft Office Word</Application>
  <DocSecurity>0</DocSecurity>
  <Lines>92</Lines>
  <Paragraphs>43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Aron Sundell</dc:creator>
  <cp:keywords/>
  <dc:description/>
  <cp:lastModifiedBy>Aron Sundell</cp:lastModifiedBy>
  <cp:revision>2</cp:revision>
  <dcterms:created xsi:type="dcterms:W3CDTF">2025-10-31T17:51:00Z</dcterms:created>
  <dcterms:modified xsi:type="dcterms:W3CDTF">2025-10-31T17:56:00Z</dcterms:modified>
</cp:coreProperties>
</file>